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586" w:rsidRDefault="003C2586" w:rsidP="003C2586">
      <w:pPr>
        <w:pStyle w:val="Nadpis1"/>
        <w:jc w:val="center"/>
      </w:pPr>
      <w:r>
        <w:t xml:space="preserve">Odebrání pověření </w:t>
      </w:r>
      <w:r w:rsidR="00A72B03">
        <w:t xml:space="preserve">k </w:t>
      </w:r>
      <w:r>
        <w:t>zajištění finanční kontroly</w:t>
      </w:r>
      <w:r w:rsidR="00F36435">
        <w:t xml:space="preserve"> – příkazce operace</w:t>
      </w:r>
    </w:p>
    <w:p w:rsidR="00B74280" w:rsidRDefault="00B74280" w:rsidP="003C2586">
      <w:pPr>
        <w:rPr>
          <w:color w:val="FF0000"/>
        </w:rPr>
      </w:pPr>
    </w:p>
    <w:p w:rsidR="00CF6DDC" w:rsidRDefault="00CF6DDC" w:rsidP="00C0424B">
      <w:pPr>
        <w:jc w:val="both"/>
      </w:pPr>
      <w:bookmarkStart w:id="0" w:name="_GoBack"/>
      <w:r w:rsidRPr="00D72D7B">
        <w:rPr>
          <w:highlight w:val="yellow"/>
        </w:rPr>
        <w:t>Rektor/děkan DF/děkan HF</w:t>
      </w:r>
      <w:r>
        <w:t xml:space="preserve"> </w:t>
      </w:r>
      <w:r w:rsidR="00734264">
        <w:t xml:space="preserve"> (dále jen „pověřující orgán“) </w:t>
      </w:r>
      <w:r>
        <w:t xml:space="preserve">odebírá zaměstnanci </w:t>
      </w:r>
      <w:r w:rsidRPr="00B74280">
        <w:rPr>
          <w:b/>
          <w:highlight w:val="yellow"/>
        </w:rPr>
        <w:t>XY</w:t>
      </w:r>
      <w:r>
        <w:t xml:space="preserve">, os. </w:t>
      </w:r>
      <w:proofErr w:type="gramStart"/>
      <w:r>
        <w:t>č.</w:t>
      </w:r>
      <w:proofErr w:type="gramEnd"/>
      <w:r>
        <w:t xml:space="preserve"> </w:t>
      </w:r>
      <w:r w:rsidRPr="00CF6DDC">
        <w:rPr>
          <w:highlight w:val="yellow"/>
        </w:rPr>
        <w:t>12</w:t>
      </w:r>
      <w:r>
        <w:t xml:space="preserve"> </w:t>
      </w:r>
      <w:r w:rsidR="00734264">
        <w:t xml:space="preserve">(dále jen „pověřený zaměstnanec“) </w:t>
      </w:r>
      <w:r>
        <w:t xml:space="preserve">pověření k nakládaní s veřejnými prostředky JAMU zdroj </w:t>
      </w:r>
      <w:r w:rsidRPr="00B74280">
        <w:rPr>
          <w:b/>
          <w:highlight w:val="yellow"/>
        </w:rPr>
        <w:t>1234</w:t>
      </w:r>
      <w:r>
        <w:t xml:space="preserve"> </w:t>
      </w:r>
      <w:r w:rsidR="00CE21BB">
        <w:t>na rozpočtovém místě (</w:t>
      </w:r>
      <w:proofErr w:type="spellStart"/>
      <w:r w:rsidR="00CE21BB">
        <w:t>profitcentru</w:t>
      </w:r>
      <w:proofErr w:type="spellEnd"/>
      <w:r w:rsidR="00CE21BB">
        <w:t xml:space="preserve">/nákladovém středisku) </w:t>
      </w:r>
      <w:r w:rsidR="00CE21BB" w:rsidRPr="00B74280">
        <w:rPr>
          <w:b/>
          <w:highlight w:val="yellow"/>
        </w:rPr>
        <w:t>XY</w:t>
      </w:r>
      <w:r w:rsidR="00CE21BB">
        <w:t xml:space="preserve"> </w:t>
      </w:r>
      <w:r>
        <w:t xml:space="preserve">jako </w:t>
      </w:r>
      <w:r w:rsidRPr="00CE7712">
        <w:rPr>
          <w:b/>
        </w:rPr>
        <w:t>příkazce operace</w:t>
      </w:r>
      <w:r>
        <w:t xml:space="preserve">, a to </w:t>
      </w:r>
      <w:r w:rsidR="003C2586">
        <w:t>ode dne následujícího po</w:t>
      </w:r>
      <w:r>
        <w:t xml:space="preserve"> doručení tohoto odebrání pověření na podatelnu rektorátu JAMU.</w:t>
      </w:r>
    </w:p>
    <w:bookmarkEnd w:id="0"/>
    <w:p w:rsidR="00D72D7B" w:rsidRPr="00734264" w:rsidRDefault="00D72D7B" w:rsidP="00D72D7B">
      <w:pPr>
        <w:rPr>
          <w:u w:val="single"/>
        </w:rPr>
      </w:pPr>
      <w:r w:rsidRPr="00734264">
        <w:rPr>
          <w:u w:val="single"/>
        </w:rPr>
        <w:t>Rozdělovník</w:t>
      </w:r>
    </w:p>
    <w:p w:rsidR="00D72D7B" w:rsidRDefault="00D72D7B" w:rsidP="00D72D7B">
      <w:r>
        <w:t>1x pověřený zaměstnanec</w:t>
      </w:r>
    </w:p>
    <w:p w:rsidR="00D72D7B" w:rsidRDefault="00D72D7B" w:rsidP="00D72D7B">
      <w:r>
        <w:t xml:space="preserve">1x </w:t>
      </w:r>
      <w:r w:rsidR="003C2586">
        <w:t xml:space="preserve">pověřující </w:t>
      </w:r>
      <w:r w:rsidR="00B74280">
        <w:t>orgán</w:t>
      </w:r>
    </w:p>
    <w:p w:rsidR="00D72D7B" w:rsidRDefault="00D72D7B" w:rsidP="00D72D7B">
      <w:r>
        <w:t>1x Ekonomické oddělení</w:t>
      </w:r>
      <w:r w:rsidR="00CF6DDC">
        <w:t xml:space="preserve"> (podateln</w:t>
      </w:r>
      <w:r w:rsidR="003C2586">
        <w:t>ou</w:t>
      </w:r>
      <w:r w:rsidR="00CF6DDC">
        <w:t xml:space="preserve"> rektorátu JAMU)</w:t>
      </w:r>
    </w:p>
    <w:p w:rsidR="003C2586" w:rsidRDefault="003C2586" w:rsidP="00D72D7B"/>
    <w:p w:rsidR="003C2586" w:rsidRDefault="003C2586" w:rsidP="00D72D7B"/>
    <w:p w:rsidR="00CF6DDC" w:rsidRDefault="00CF6DDC" w:rsidP="00CF6DDC">
      <w:pPr>
        <w:jc w:val="center"/>
      </w:pPr>
      <w:r w:rsidRPr="00D72D7B">
        <w:rPr>
          <w:highlight w:val="yellow"/>
        </w:rPr>
        <w:t>Rektor/děkan DF/děkan HF</w:t>
      </w:r>
    </w:p>
    <w:sectPr w:rsidR="00CF6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3486D"/>
    <w:multiLevelType w:val="hybridMultilevel"/>
    <w:tmpl w:val="C9FE94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D7864"/>
    <w:multiLevelType w:val="hybridMultilevel"/>
    <w:tmpl w:val="C9FE94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75"/>
    <w:rsid w:val="001A0234"/>
    <w:rsid w:val="00335483"/>
    <w:rsid w:val="003C2586"/>
    <w:rsid w:val="005715EF"/>
    <w:rsid w:val="00606553"/>
    <w:rsid w:val="00685567"/>
    <w:rsid w:val="006B633A"/>
    <w:rsid w:val="00734264"/>
    <w:rsid w:val="008501D2"/>
    <w:rsid w:val="009653A3"/>
    <w:rsid w:val="00973436"/>
    <w:rsid w:val="00A70F79"/>
    <w:rsid w:val="00A72B03"/>
    <w:rsid w:val="00AF7BE8"/>
    <w:rsid w:val="00B74280"/>
    <w:rsid w:val="00C0424B"/>
    <w:rsid w:val="00CE21BB"/>
    <w:rsid w:val="00CE7712"/>
    <w:rsid w:val="00CF6DDC"/>
    <w:rsid w:val="00D635E1"/>
    <w:rsid w:val="00D72D7B"/>
    <w:rsid w:val="00E24F06"/>
    <w:rsid w:val="00F36435"/>
    <w:rsid w:val="00F5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6CFDA-8497-43D8-9024-843A0767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546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46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54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Prokeš</dc:creator>
  <cp:keywords/>
  <dc:description/>
  <cp:lastModifiedBy>Martin Prokeš</cp:lastModifiedBy>
  <cp:revision>8</cp:revision>
  <dcterms:created xsi:type="dcterms:W3CDTF">2019-01-09T14:06:00Z</dcterms:created>
  <dcterms:modified xsi:type="dcterms:W3CDTF">2019-01-09T14:58:00Z</dcterms:modified>
</cp:coreProperties>
</file>